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15138E" w:rsidRPr="007704B8" w:rsidTr="00CC1E4F">
        <w:trPr>
          <w:trHeight w:val="11692"/>
        </w:trPr>
        <w:tc>
          <w:tcPr>
            <w:tcW w:w="4621" w:type="dxa"/>
          </w:tcPr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…………………..la chitarra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e suono per te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il tempo di ………………………………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non l’ho e non …………………suonare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ma suono per te.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La senti questa ……………………….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chi canta e` il mio …………………………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amore amore amore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e` quello che so dire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ma tu mi capirai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I prati sono in …………………………….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………………………………. anche tu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ho …………………….. di …………………………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non ……………………….. piu` cantare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non chiedo di piu`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La prima cosa bella che ………………………………… dalla vita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e` il tuo …………………………. giovane, sei tu.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Tra gli ………………………..una stella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la …………………………. si e` schiarita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il ……………………….. innamorato sempre piu`……………………………piu`</w:t>
            </w:r>
          </w:p>
        </w:tc>
        <w:tc>
          <w:tcPr>
            <w:tcW w:w="4621" w:type="dxa"/>
          </w:tcPr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La senti questa …………………………………….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chi canta e` il mio …………………………………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amore amore amore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e` quello che so dire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ma tu mi capirai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La prima cosa bella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che ………………………………… dalla vita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e` il tuo …………………………. giovane, sei tu.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Tra gli ………………………..una stella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la …………………………. si e` schiarita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il ……………………….. innamorato sempre piu`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La senti questa voce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chi canta e` il mio cuore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 xml:space="preserve">…………………………………… la chitarra 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e suono per te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  <w:r w:rsidRPr="007704B8">
              <w:rPr>
                <w:rFonts w:ascii="Arial" w:hAnsi="Arial" w:cs="Arial"/>
                <w:lang w:val="it-IT"/>
              </w:rPr>
              <w:t>amore amore amore</w:t>
            </w: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</w:p>
          <w:p w:rsidR="0015138E" w:rsidRPr="007704B8" w:rsidRDefault="0015138E" w:rsidP="00CC1E4F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15138E" w:rsidRPr="007704B8" w:rsidRDefault="0015138E" w:rsidP="0015138E">
      <w:pPr>
        <w:jc w:val="center"/>
        <w:rPr>
          <w:rFonts w:ascii="Arial" w:hAnsi="Arial" w:cs="Arial"/>
          <w:b/>
          <w:lang w:val="it-IT"/>
        </w:rPr>
      </w:pPr>
    </w:p>
    <w:p w:rsidR="005E02BB" w:rsidRPr="0015138E" w:rsidRDefault="005E02BB">
      <w:pPr>
        <w:rPr>
          <w:lang w:val="it-IT"/>
        </w:rPr>
      </w:pPr>
    </w:p>
    <w:sectPr w:rsidR="005E02BB" w:rsidRPr="0015138E" w:rsidSect="005E02B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60" w:rsidRDefault="00043A60" w:rsidP="0015138E">
      <w:pPr>
        <w:spacing w:after="0" w:line="240" w:lineRule="auto"/>
      </w:pPr>
      <w:r>
        <w:separator/>
      </w:r>
    </w:p>
  </w:endnote>
  <w:endnote w:type="continuationSeparator" w:id="0">
    <w:p w:rsidR="00043A60" w:rsidRDefault="00043A60" w:rsidP="0015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8E" w:rsidRPr="0015138E" w:rsidRDefault="0015138E" w:rsidP="0015138E">
    <w:pPr>
      <w:pStyle w:val="Footer"/>
      <w:jc w:val="center"/>
      <w:rPr>
        <w:rFonts w:ascii="Arial" w:hAnsi="Arial" w:cs="Arial"/>
        <w:b/>
        <w:sz w:val="36"/>
        <w:szCs w:val="36"/>
      </w:rPr>
    </w:pPr>
    <w:hyperlink r:id="rId1" w:history="1">
      <w:r w:rsidRPr="0015138E">
        <w:rPr>
          <w:rStyle w:val="Hyperlink"/>
          <w:rFonts w:ascii="Arial" w:hAnsi="Arial" w:cs="Arial"/>
          <w:b/>
          <w:sz w:val="36"/>
          <w:szCs w:val="36"/>
        </w:rPr>
        <w:t>www.ilearnitalian.net</w:t>
      </w:r>
    </w:hyperlink>
  </w:p>
  <w:p w:rsidR="0015138E" w:rsidRDefault="00151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60" w:rsidRDefault="00043A60" w:rsidP="0015138E">
      <w:pPr>
        <w:spacing w:after="0" w:line="240" w:lineRule="auto"/>
      </w:pPr>
      <w:r>
        <w:separator/>
      </w:r>
    </w:p>
  </w:footnote>
  <w:footnote w:type="continuationSeparator" w:id="0">
    <w:p w:rsidR="00043A60" w:rsidRDefault="00043A60" w:rsidP="0015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38E"/>
    <w:rsid w:val="00043A60"/>
    <w:rsid w:val="00130E2C"/>
    <w:rsid w:val="0015138E"/>
    <w:rsid w:val="002C13C6"/>
    <w:rsid w:val="004B7FBF"/>
    <w:rsid w:val="005E02BB"/>
    <w:rsid w:val="00845E27"/>
    <w:rsid w:val="00B04AC4"/>
    <w:rsid w:val="00D2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3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51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38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5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earnitali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2010-11-08T15:44:00Z</dcterms:created>
  <dcterms:modified xsi:type="dcterms:W3CDTF">2010-11-08T15:45:00Z</dcterms:modified>
</cp:coreProperties>
</file>